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3F" w:rsidRDefault="0046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BF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7A" w:rsidRDefault="0046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Г. Паустовский «Горячий хлеб» </w:t>
      </w:r>
    </w:p>
    <w:p w:rsidR="0046777A" w:rsidRDefault="0046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(заключительный урок по теме)</w:t>
      </w:r>
    </w:p>
    <w:p w:rsidR="00B64305" w:rsidRDefault="0046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</w:t>
      </w:r>
      <w:r w:rsidR="00B64305">
        <w:rPr>
          <w:rFonts w:ascii="Times New Roman" w:hAnsi="Times New Roman" w:cs="Times New Roman"/>
          <w:sz w:val="28"/>
          <w:szCs w:val="28"/>
        </w:rPr>
        <w:t xml:space="preserve">урока: </w:t>
      </w:r>
    </w:p>
    <w:p w:rsidR="00B64305" w:rsidRPr="00B64305" w:rsidRDefault="00B64305" w:rsidP="00B643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4305">
        <w:rPr>
          <w:rFonts w:ascii="Times New Roman" w:hAnsi="Times New Roman" w:cs="Times New Roman"/>
          <w:sz w:val="28"/>
          <w:szCs w:val="28"/>
        </w:rPr>
        <w:t xml:space="preserve"> процессе работы над произведением К.Г. Паустовского «Теплый хлеб» приближаемся к разгадке тайны особого зрения, выясняем, что делает человека человеком</w:t>
      </w:r>
    </w:p>
    <w:p w:rsidR="00B64305" w:rsidRDefault="00B6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2C3F">
        <w:rPr>
          <w:rFonts w:ascii="Times New Roman" w:hAnsi="Times New Roman" w:cs="Times New Roman"/>
          <w:sz w:val="28"/>
          <w:szCs w:val="28"/>
        </w:rPr>
        <w:t>Учащиеся</w:t>
      </w:r>
      <w:r w:rsidR="0046777A">
        <w:rPr>
          <w:rFonts w:ascii="Times New Roman" w:hAnsi="Times New Roman" w:cs="Times New Roman"/>
          <w:sz w:val="28"/>
          <w:szCs w:val="28"/>
        </w:rPr>
        <w:t xml:space="preserve"> </w:t>
      </w:r>
      <w:r w:rsidR="00BF2C3F">
        <w:rPr>
          <w:rFonts w:ascii="Times New Roman" w:hAnsi="Times New Roman" w:cs="Times New Roman"/>
          <w:sz w:val="28"/>
          <w:szCs w:val="28"/>
        </w:rPr>
        <w:t>н</w:t>
      </w:r>
      <w:r w:rsidR="00BF2C3F" w:rsidRPr="00BF2C3F">
        <w:rPr>
          <w:rFonts w:ascii="Times New Roman" w:hAnsi="Times New Roman" w:cs="Times New Roman"/>
          <w:sz w:val="28"/>
          <w:szCs w:val="28"/>
        </w:rPr>
        <w:t>аучатся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3F" w:rsidRDefault="00B64305" w:rsidP="00B6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C3F">
        <w:rPr>
          <w:rFonts w:ascii="Times New Roman" w:hAnsi="Times New Roman" w:cs="Times New Roman"/>
          <w:sz w:val="28"/>
          <w:szCs w:val="28"/>
        </w:rPr>
        <w:t>определять главную мысль произведения;</w:t>
      </w:r>
    </w:p>
    <w:p w:rsidR="00B64305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C3F">
        <w:rPr>
          <w:rFonts w:ascii="Times New Roman" w:hAnsi="Times New Roman" w:cs="Times New Roman"/>
          <w:sz w:val="28"/>
          <w:szCs w:val="28"/>
        </w:rPr>
        <w:t xml:space="preserve">обосновывать своё высказывание о произведении, о герое произведения, подтверждать его фрагментами или отдельными строчками из произведения;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C3F">
        <w:rPr>
          <w:rFonts w:ascii="Times New Roman" w:hAnsi="Times New Roman" w:cs="Times New Roman"/>
          <w:sz w:val="28"/>
          <w:szCs w:val="28"/>
        </w:rPr>
        <w:t xml:space="preserve">давать характеристику герою произведения; </w:t>
      </w:r>
    </w:p>
    <w:p w:rsidR="00B64305" w:rsidRDefault="00B64305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C3F" w:rsidRPr="00BF2C3F">
        <w:rPr>
          <w:rFonts w:ascii="Times New Roman" w:hAnsi="Times New Roman" w:cs="Times New Roman"/>
          <w:sz w:val="28"/>
          <w:szCs w:val="28"/>
        </w:rPr>
        <w:t>видеть ситуацию с разных точек зрения.</w:t>
      </w:r>
    </w:p>
    <w:p w:rsidR="00BF2C3F" w:rsidRPr="00BF2C3F" w:rsidRDefault="00B64305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C3F">
        <w:rPr>
          <w:rFonts w:ascii="Times New Roman" w:hAnsi="Times New Roman" w:cs="Times New Roman"/>
          <w:sz w:val="28"/>
          <w:szCs w:val="28"/>
        </w:rPr>
        <w:t>читать про себя</w:t>
      </w:r>
      <w:proofErr w:type="gramStart"/>
      <w:r w:rsidRPr="00BF2C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2C3F" w:rsidRP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C3F">
        <w:rPr>
          <w:rFonts w:ascii="Times New Roman" w:hAnsi="Times New Roman" w:cs="Times New Roman"/>
          <w:sz w:val="28"/>
          <w:szCs w:val="28"/>
        </w:rPr>
        <w:t>ФОРМИРОВАНИЕ УУД</w:t>
      </w:r>
    </w:p>
    <w:p w:rsidR="00BF2C3F" w:rsidRP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C3F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C3F">
        <w:rPr>
          <w:rFonts w:ascii="Times New Roman" w:hAnsi="Times New Roman" w:cs="Times New Roman"/>
          <w:sz w:val="28"/>
          <w:szCs w:val="28"/>
        </w:rPr>
        <w:t>- поиск и выделение необходимой информации в словарях в тексте изучаемого произведения</w:t>
      </w:r>
      <w:r w:rsidR="008919C5">
        <w:rPr>
          <w:rFonts w:ascii="Times New Roman" w:hAnsi="Times New Roman" w:cs="Times New Roman"/>
          <w:sz w:val="28"/>
          <w:szCs w:val="28"/>
        </w:rPr>
        <w:t>;</w:t>
      </w:r>
    </w:p>
    <w:p w:rsidR="00BF2C3F" w:rsidRP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C3F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BF2C3F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BF2C3F">
        <w:rPr>
          <w:rFonts w:ascii="Times New Roman" w:hAnsi="Times New Roman" w:cs="Times New Roman"/>
          <w:sz w:val="28"/>
          <w:szCs w:val="28"/>
        </w:rPr>
        <w:t xml:space="preserve"> текста с разными задачами</w:t>
      </w:r>
      <w:r w:rsidR="008919C5">
        <w:rPr>
          <w:rFonts w:ascii="Times New Roman" w:hAnsi="Times New Roman" w:cs="Times New Roman"/>
          <w:sz w:val="28"/>
          <w:szCs w:val="28"/>
        </w:rPr>
        <w:t>;</w:t>
      </w:r>
    </w:p>
    <w:p w:rsid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C3F">
        <w:rPr>
          <w:rFonts w:ascii="Times New Roman" w:hAnsi="Times New Roman" w:cs="Times New Roman"/>
          <w:sz w:val="28"/>
          <w:szCs w:val="28"/>
        </w:rPr>
        <w:t>– работать с инструкциями учителя, а также использовать поисковое чтение при работе с учебной книгой</w:t>
      </w:r>
    </w:p>
    <w:p w:rsid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8919C5" w:rsidRDefault="008919C5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работать в группе;</w:t>
      </w:r>
    </w:p>
    <w:p w:rsid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активность во взаимодействии для решения познавательных задач;</w:t>
      </w:r>
    </w:p>
    <w:p w:rsid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о распределении функций и ролей в совместной деятельности;</w:t>
      </w:r>
    </w:p>
    <w:p w:rsidR="00BF2C3F" w:rsidRDefault="00BF2C3F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-формулировать собственное мнение и позицию</w:t>
      </w:r>
    </w:p>
    <w:p w:rsidR="00B64305" w:rsidRPr="00022664" w:rsidRDefault="00B64305" w:rsidP="00BF2C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20"/>
        <w:gridCol w:w="7127"/>
        <w:gridCol w:w="4395"/>
      </w:tblGrid>
      <w:tr w:rsidR="00B64305" w:rsidTr="00693929">
        <w:tc>
          <w:tcPr>
            <w:tcW w:w="2620" w:type="dxa"/>
          </w:tcPr>
          <w:p w:rsidR="00B64305" w:rsidRDefault="00B64305" w:rsidP="00B64305">
            <w:pPr>
              <w:pStyle w:val="a4"/>
              <w:shd w:val="clear" w:color="auto" w:fill="FFFFFF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B64305" w:rsidRPr="00B64305" w:rsidRDefault="00B64305" w:rsidP="00B64305">
            <w:pPr>
              <w:pStyle w:val="a4"/>
              <w:shd w:val="clear" w:color="auto" w:fill="FFFFFF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4305" w:rsidRDefault="00B64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05" w:rsidTr="00693929">
        <w:tc>
          <w:tcPr>
            <w:tcW w:w="2620" w:type="dxa"/>
          </w:tcPr>
          <w:p w:rsidR="00B64305" w:rsidRDefault="00B64305" w:rsidP="00B64305">
            <w:pPr>
              <w:pStyle w:val="a4"/>
              <w:shd w:val="clear" w:color="auto" w:fill="FFFFFF"/>
              <w:spacing w:after="335" w:line="335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7127" w:type="dxa"/>
          </w:tcPr>
          <w:p w:rsidR="00B64305" w:rsidRDefault="008919C5" w:rsidP="00B64305">
            <w:pPr>
              <w:pStyle w:val="a4"/>
              <w:shd w:val="clear" w:color="auto" w:fill="FFFFFF"/>
              <w:spacing w:after="335" w:line="335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64305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гостей</w:t>
            </w:r>
          </w:p>
          <w:p w:rsidR="008919C5" w:rsidRDefault="008919C5" w:rsidP="008919C5">
            <w:pPr>
              <w:pStyle w:val="a4"/>
              <w:shd w:val="clear" w:color="auto" w:fill="FFFFFF"/>
              <w:spacing w:after="335" w:line="335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уроке сегодня мы будем работать как все вместе, так и в группах. Давайте повторим, что важно помнить, работая в группе.</w:t>
            </w:r>
          </w:p>
          <w:p w:rsidR="008919C5" w:rsidRPr="00D6508A" w:rsidRDefault="008919C5" w:rsidP="008919C5">
            <w:pPr>
              <w:pStyle w:val="a4"/>
              <w:shd w:val="clear" w:color="auto" w:fill="FFFFFF"/>
              <w:spacing w:after="335" w:line="335" w:lineRule="atLeast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6508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группы будет оцениваться по следующим параметрам:</w:t>
            </w:r>
          </w:p>
          <w:p w:rsidR="008919C5" w:rsidRPr="00D6508A" w:rsidRDefault="008919C5" w:rsidP="008919C5">
            <w:pPr>
              <w:pStyle w:val="a4"/>
              <w:shd w:val="clear" w:color="auto" w:fill="FFFFFF"/>
              <w:spacing w:after="335" w:line="335" w:lineRule="atLeast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6508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 правильность ответа- 2 б</w:t>
            </w:r>
          </w:p>
          <w:p w:rsidR="008919C5" w:rsidRPr="00D6508A" w:rsidRDefault="008919C5" w:rsidP="008919C5">
            <w:pPr>
              <w:pStyle w:val="a4"/>
              <w:shd w:val="clear" w:color="auto" w:fill="FFFFFF"/>
              <w:spacing w:after="335" w:line="335" w:lineRule="atLeast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6508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 полнота ответа – 2 б</w:t>
            </w:r>
          </w:p>
          <w:p w:rsidR="00DF7C22" w:rsidRPr="0098211F" w:rsidRDefault="008919C5" w:rsidP="008919C5">
            <w:pPr>
              <w:pStyle w:val="a4"/>
              <w:shd w:val="clear" w:color="auto" w:fill="FFFFFF"/>
              <w:spacing w:after="335" w:line="335" w:lineRule="atLea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08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-участие в работе всех членов группы- 2б</w:t>
            </w:r>
          </w:p>
        </w:tc>
        <w:tc>
          <w:tcPr>
            <w:tcW w:w="4395" w:type="dxa"/>
          </w:tcPr>
          <w:p w:rsidR="00B64305" w:rsidRDefault="0089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правила работы в группе</w:t>
            </w:r>
          </w:p>
          <w:p w:rsidR="009D331E" w:rsidRDefault="009D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05" w:rsidTr="00693929">
        <w:tc>
          <w:tcPr>
            <w:tcW w:w="2620" w:type="dxa"/>
          </w:tcPr>
          <w:p w:rsidR="00B64305" w:rsidRPr="00022664" w:rsidRDefault="00B64305" w:rsidP="00B64305">
            <w:pPr>
              <w:shd w:val="clear" w:color="auto" w:fill="FFFFFF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Постановка цели урока</w:t>
            </w:r>
          </w:p>
        </w:tc>
        <w:tc>
          <w:tcPr>
            <w:tcW w:w="7127" w:type="dxa"/>
          </w:tcPr>
          <w:p w:rsidR="0098211F" w:rsidRPr="0098211F" w:rsidRDefault="00B64305" w:rsidP="009D331E">
            <w:pPr>
              <w:shd w:val="clear" w:color="auto" w:fill="FFFFFF"/>
              <w:spacing w:after="335" w:line="335" w:lineRule="atLeas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226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4">
              <w:rPr>
                <w:rFonts w:ascii="Times New Roman" w:hAnsi="Times New Roman" w:cs="Times New Roman"/>
                <w:sz w:val="28"/>
                <w:szCs w:val="28"/>
              </w:rPr>
              <w:t>а протяжении нескольких уроков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вами работаем  с произведением К. Г. Паустовского «Теплый хлеб»</w:t>
            </w:r>
            <w:r w:rsidRPr="00F822EA"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  <w:t xml:space="preserve"> </w:t>
            </w:r>
            <w:r w:rsidRPr="0046777A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Прекрасна и добра небольшая «сказка» Константина Паустовского под уютным домашним названием «Теплый хлеб». Несмотря на кажущуюся простоту и незамысловатость сюжета, несколько народный язык, короткие, но красочные описания природных явлений, — это настоящее произведение художественной литературы. И оно, наравне с многотомными романами, заставляет читателя остановиться, задуматься, что-то для себя решить. Над чем задуматься? Что именно решить? </w:t>
            </w:r>
            <w:r w:rsidRPr="0098211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 этом и поговорим сегодня.</w:t>
            </w:r>
            <w:r w:rsidR="00693929" w:rsidRPr="0098211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98211F" w:rsidRPr="0098211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На предыдущих уроках мы много говорили об этом произведении, анализировали его. Как вы </w:t>
            </w:r>
            <w:proofErr w:type="gramStart"/>
            <w:r w:rsidR="0098211F" w:rsidRPr="0098211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думаете</w:t>
            </w:r>
            <w:proofErr w:type="gramEnd"/>
            <w:r w:rsidR="0098211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на какой вопрос мы будем искать </w:t>
            </w:r>
            <w:r w:rsidR="0098211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ответ  сегодня на уроке?</w:t>
            </w:r>
          </w:p>
          <w:p w:rsidR="00B64305" w:rsidRDefault="00B64305" w:rsidP="0098211F">
            <w:pPr>
              <w:shd w:val="clear" w:color="auto" w:fill="FFFFFF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Именно сегодня на уроке мы должны ответить для себя на главный вопрос: </w:t>
            </w:r>
            <w:r w:rsidRPr="00693929">
              <w:rPr>
                <w:rFonts w:ascii="Times New Roman" w:hAnsi="Times New Roman" w:cs="Times New Roman"/>
                <w:b/>
                <w:sz w:val="28"/>
                <w:szCs w:val="28"/>
              </w:rPr>
              <w:t>Какова главная мысль этого произведения</w:t>
            </w:r>
            <w:r w:rsidRPr="00982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 </w:t>
            </w:r>
            <w:r w:rsidR="0098211F" w:rsidRPr="0098211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D331E" w:rsidRPr="0098211F">
              <w:rPr>
                <w:rFonts w:ascii="Times New Roman" w:hAnsi="Times New Roman" w:cs="Times New Roman"/>
                <w:b/>
                <w:sz w:val="28"/>
                <w:szCs w:val="28"/>
              </w:rPr>
              <w:t>ему учит</w:t>
            </w:r>
            <w:r w:rsidR="0098211F" w:rsidRPr="00982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произведение</w:t>
            </w:r>
            <w:r w:rsidR="009D331E" w:rsidRPr="0098211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395" w:type="dxa"/>
          </w:tcPr>
          <w:p w:rsidR="00B64305" w:rsidRDefault="00B64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05" w:rsidTr="00693929">
        <w:tc>
          <w:tcPr>
            <w:tcW w:w="2620" w:type="dxa"/>
          </w:tcPr>
          <w:p w:rsidR="00B64305" w:rsidRPr="00693929" w:rsidRDefault="00693929" w:rsidP="00693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знаний </w:t>
            </w:r>
          </w:p>
        </w:tc>
        <w:tc>
          <w:tcPr>
            <w:tcW w:w="7127" w:type="dxa"/>
          </w:tcPr>
          <w:p w:rsidR="00B64305" w:rsidRDefault="00B64305" w:rsidP="000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Эпиграфом к сегодняшнему уроку я взяла слова самого К.Г.Паустовского:</w:t>
            </w:r>
          </w:p>
          <w:p w:rsidR="00B64305" w:rsidRDefault="00B64305" w:rsidP="0002266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02266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Человек должен быть умен, прост, справедлив, смел и добр. Только тогда он имеет право носить это высокое звание — Человек.</w:t>
            </w:r>
          </w:p>
          <w:p w:rsidR="0098211F" w:rsidRDefault="0098211F" w:rsidP="0098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Прочитайте эпиграф. Как понимаете эти слова?</w:t>
            </w:r>
          </w:p>
          <w:p w:rsidR="00B64305" w:rsidRDefault="0098211F" w:rsidP="0098211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сказать что в человеке,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нас окружают есть только положительные качества.</w:t>
            </w:r>
          </w:p>
          <w:p w:rsidR="00B64305" w:rsidRPr="00D6508A" w:rsidRDefault="0098211F" w:rsidP="0002266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Да,</w:t>
            </w:r>
            <w:r w:rsidR="00B64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жизни в человеке,  как правило, </w:t>
            </w:r>
            <w:proofErr w:type="gramStart"/>
            <w:r w:rsidR="00B64305" w:rsidRPr="00022664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совмещаются</w:t>
            </w:r>
            <w:proofErr w:type="gramEnd"/>
            <w:r w:rsidR="00B64305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 xml:space="preserve"> /присутствуют </w:t>
            </w:r>
            <w:r w:rsidR="00B64305" w:rsidRPr="00022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только положительные</w:t>
            </w:r>
            <w:r w:rsidR="00B64305" w:rsidRPr="00022664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 xml:space="preserve"> </w:t>
            </w:r>
            <w:r w:rsidR="00B64305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 xml:space="preserve">качества, но </w:t>
            </w:r>
            <w:r w:rsidR="00B64305" w:rsidRPr="00B83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много отрицательных</w:t>
            </w:r>
            <w:r w:rsidR="00B64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D6508A">
              <w:rPr>
                <w:rFonts w:ascii="Times New Roman" w:hAnsi="Times New Roman" w:cs="Times New Roman"/>
                <w:shd w:val="clear" w:color="auto" w:fill="FFFFFF"/>
              </w:rPr>
              <w:t>Только одни качества развиты большей или меньшей степени.</w:t>
            </w:r>
          </w:p>
          <w:p w:rsidR="00B64305" w:rsidRPr="00022664" w:rsidRDefault="00B64305" w:rsidP="00022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4305" w:rsidRDefault="00B64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 w:rsidP="009D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05" w:rsidTr="00693929">
        <w:tc>
          <w:tcPr>
            <w:tcW w:w="2620" w:type="dxa"/>
          </w:tcPr>
          <w:p w:rsidR="00B64305" w:rsidRDefault="00B64305" w:rsidP="00022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B64305" w:rsidRDefault="00B64305" w:rsidP="0002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на карточках записаны некоторые качества человека. Я предлагаю вам их разделить на две группы</w:t>
            </w:r>
          </w:p>
          <w:p w:rsidR="00B64305" w:rsidRDefault="00B64305" w:rsidP="00B8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 – те, которые делают нас настоящими ЛЮДЬМИ</w:t>
            </w:r>
          </w:p>
          <w:p w:rsidR="00B64305" w:rsidRDefault="00B64305" w:rsidP="00B8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гр.- те, которые мешают человеку стать настоящим Человеком</w:t>
            </w:r>
            <w:r w:rsidR="00DF7C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C22" w:rsidRDefault="00DF7C22" w:rsidP="00B8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трудн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 узнать в словаре, или к вашим услугам – компьютер…</w:t>
            </w:r>
          </w:p>
          <w:p w:rsidR="00B64305" w:rsidRDefault="00B64305" w:rsidP="00B83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4305" w:rsidRDefault="00B64305" w:rsidP="00D6508A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каждый на листочке</w:t>
            </w:r>
            <w:r w:rsidR="00693929">
              <w:rPr>
                <w:rFonts w:ascii="Times New Roman" w:hAnsi="Times New Roman" w:cs="Times New Roman"/>
                <w:sz w:val="28"/>
                <w:szCs w:val="28"/>
              </w:rPr>
              <w:t xml:space="preserve"> 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и –</w:t>
            </w:r>
            <w:r w:rsidR="00693929">
              <w:rPr>
                <w:rFonts w:ascii="Times New Roman" w:hAnsi="Times New Roman" w:cs="Times New Roman"/>
                <w:sz w:val="28"/>
                <w:szCs w:val="28"/>
              </w:rPr>
              <w:t xml:space="preserve"> рядом  с качествами</w:t>
            </w:r>
          </w:p>
          <w:p w:rsidR="00B64305" w:rsidRDefault="00B64305" w:rsidP="00D6508A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стикерами</w:t>
            </w:r>
            <w:proofErr w:type="spellEnd"/>
            <w:r w:rsidR="00D650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0E2">
              <w:rPr>
                <w:rFonts w:ascii="Times New Roman" w:hAnsi="Times New Roman" w:cs="Times New Roman"/>
                <w:sz w:val="28"/>
                <w:szCs w:val="28"/>
              </w:rPr>
              <w:t>распределяют все вместе на больших листах</w:t>
            </w:r>
          </w:p>
          <w:p w:rsidR="00D6508A" w:rsidRDefault="00D6508A" w:rsidP="00D6508A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8A" w:rsidRDefault="00D6508A" w:rsidP="00D6508A">
            <w:pPr>
              <w:pStyle w:val="a4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8A" w:rsidRDefault="00D6508A" w:rsidP="00D6508A">
            <w:pPr>
              <w:pStyle w:val="a4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8A" w:rsidRDefault="00693929" w:rsidP="005D4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группы: </w:t>
            </w:r>
          </w:p>
          <w:p w:rsidR="00D6508A" w:rsidRPr="00D6508A" w:rsidRDefault="003F2F2C" w:rsidP="00D6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71.35pt;margin-top:4.3pt;width:27.4pt;height:66.05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21.75pt;margin-top:4.3pt;width:27.4pt;height:66.05pt;z-index:251658240"/>
              </w:pict>
            </w:r>
          </w:p>
          <w:p w:rsidR="00D6508A" w:rsidRDefault="00D6508A" w:rsidP="00D65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8A" w:rsidRDefault="00D6508A" w:rsidP="00D65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8A" w:rsidRDefault="00D6508A" w:rsidP="00D65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8A" w:rsidRDefault="00D6508A" w:rsidP="00D65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8A" w:rsidRDefault="00D6508A" w:rsidP="00D65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Pr="009D331E" w:rsidRDefault="009D331E" w:rsidP="00D650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29" w:rsidTr="00693929">
        <w:tc>
          <w:tcPr>
            <w:tcW w:w="2620" w:type="dxa"/>
            <w:vMerge w:val="restart"/>
          </w:tcPr>
          <w:p w:rsidR="00693929" w:rsidRPr="00693929" w:rsidRDefault="00693929" w:rsidP="006939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Главный вопрос урока?</w:t>
            </w:r>
          </w:p>
        </w:tc>
        <w:tc>
          <w:tcPr>
            <w:tcW w:w="7127" w:type="dxa"/>
          </w:tcPr>
          <w:p w:rsidR="00693929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в зависимости от того, какие качества преобладают в человеке, мы можем судить о том, какой это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астоящий он  или нет. </w:t>
            </w:r>
          </w:p>
          <w:p w:rsidR="00693929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29" w:rsidRDefault="00693929" w:rsidP="00A4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у человека всегда есть возможность, даже совершив ошибку, стать настоящим человеком.</w:t>
            </w:r>
          </w:p>
          <w:p w:rsidR="00693929" w:rsidRDefault="00693929" w:rsidP="00A4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что же делает человека ЧЕЛОВЕКОМ? В этом и поможет нам разобраться К.Г.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Паустовкий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сказка-притча «Теплый хлеб».</w:t>
            </w:r>
          </w:p>
          <w:p w:rsidR="00693929" w:rsidRDefault="00693929" w:rsidP="00A4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93929" w:rsidRPr="00693929" w:rsidRDefault="00693929" w:rsidP="0069392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9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 человека ЧЕЛОВЕКОМ?</w:t>
            </w:r>
          </w:p>
        </w:tc>
      </w:tr>
      <w:tr w:rsidR="00693929" w:rsidTr="00693929">
        <w:tc>
          <w:tcPr>
            <w:tcW w:w="2620" w:type="dxa"/>
            <w:vMerge/>
          </w:tcPr>
          <w:p w:rsidR="00693929" w:rsidRPr="00693929" w:rsidRDefault="00693929" w:rsidP="00693929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693929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Вспомним, кто главный герой этого произведения? (Филька)</w:t>
            </w:r>
          </w:p>
          <w:p w:rsidR="00693929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29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бы вам хотелось его расположить</w:t>
            </w:r>
          </w:p>
          <w:p w:rsidR="00693929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– здесь или здесь? (имеется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ввиду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настоящий он или нет)</w:t>
            </w:r>
          </w:p>
          <w:p w:rsidR="00693929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конце сказки он нам больше нравится? Его можно уже считать настоящим человеком? Почему?</w:t>
            </w:r>
          </w:p>
          <w:p w:rsidR="00693929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помогло ему стать  настоящим человеком?</w:t>
            </w:r>
          </w:p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сказки – он не настоящий</w:t>
            </w:r>
          </w:p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доказывают цитатами)</w:t>
            </w:r>
          </w:p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29" w:rsidRDefault="00693929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высказывают свое мнение)</w:t>
            </w:r>
          </w:p>
          <w:p w:rsidR="004B2E0B" w:rsidRDefault="004B2E0B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понял ошибку</w:t>
            </w:r>
          </w:p>
          <w:p w:rsidR="004B2E0B" w:rsidRDefault="004B2E0B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исправил её</w:t>
            </w:r>
          </w:p>
          <w:p w:rsidR="004B2E0B" w:rsidRDefault="004B2E0B" w:rsidP="0069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-попросил прощения</w:t>
            </w:r>
          </w:p>
          <w:p w:rsidR="00693929" w:rsidRDefault="00693929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05" w:rsidTr="00693929">
        <w:tc>
          <w:tcPr>
            <w:tcW w:w="2620" w:type="dxa"/>
          </w:tcPr>
          <w:p w:rsidR="00B64305" w:rsidRDefault="00693929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Работа по произведению</w:t>
            </w:r>
          </w:p>
        </w:tc>
        <w:tc>
          <w:tcPr>
            <w:tcW w:w="7127" w:type="dxa"/>
          </w:tcPr>
          <w:p w:rsidR="00B64305" w:rsidRDefault="004B2E0B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4305">
              <w:rPr>
                <w:rFonts w:ascii="Times New Roman" w:hAnsi="Times New Roman" w:cs="Times New Roman"/>
                <w:sz w:val="28"/>
                <w:szCs w:val="28"/>
              </w:rPr>
              <w:t>Да, вы совершенно правы. Филька был не очень хорошим человеком, но потом пал ещё ниже, совершив дурной поступок. Но в конце сказки мы его видим другим человеком. Но до этого он прошел нелёгкий путь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Какой?</w:t>
            </w:r>
          </w:p>
          <w:p w:rsidR="004B2E0B" w:rsidRDefault="00B64305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</w:t>
            </w:r>
            <w:r w:rsidR="004B2E0B"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разобраться в этом.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305" w:rsidRDefault="004B2E0B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и</w:t>
            </w:r>
            <w:r w:rsidR="00B64305">
              <w:rPr>
                <w:rFonts w:ascii="Times New Roman" w:hAnsi="Times New Roman" w:cs="Times New Roman"/>
                <w:sz w:val="28"/>
                <w:szCs w:val="28"/>
              </w:rPr>
              <w:t>зобрази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B64305">
              <w:rPr>
                <w:rFonts w:ascii="Times New Roman" w:hAnsi="Times New Roman" w:cs="Times New Roman"/>
                <w:sz w:val="28"/>
                <w:szCs w:val="28"/>
              </w:rPr>
              <w:t xml:space="preserve"> путь нашего героя. Воспользуемся для этого образом лестницы. Её еще называют лестницей покаяния. В ней</w:t>
            </w:r>
            <w:r w:rsidR="00D6508A">
              <w:rPr>
                <w:rFonts w:ascii="Times New Roman" w:hAnsi="Times New Roman" w:cs="Times New Roman"/>
                <w:sz w:val="28"/>
                <w:szCs w:val="28"/>
              </w:rPr>
              <w:t xml:space="preserve"> можно выделить </w:t>
            </w:r>
            <w:r w:rsidR="00B64305">
              <w:rPr>
                <w:rFonts w:ascii="Times New Roman" w:hAnsi="Times New Roman" w:cs="Times New Roman"/>
                <w:sz w:val="28"/>
                <w:szCs w:val="28"/>
              </w:rPr>
              <w:t xml:space="preserve"> такие ступени</w:t>
            </w:r>
            <w:r w:rsidR="00D650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508A" w:rsidRPr="00861F73" w:rsidRDefault="00861F73" w:rsidP="004B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260.65pt;margin-top:9.1pt;width:79.8pt;height:18.8pt;z-index:251665408">
                  <v:textbox>
                    <w:txbxContent>
                      <w:p w:rsidR="00861F73" w:rsidRPr="00861F73" w:rsidRDefault="00861F73" w:rsidP="00861F7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</w:t>
                        </w:r>
                        <w:r w:rsidRPr="00861F7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лагодарность</w:t>
                        </w:r>
                      </w:p>
                      <w:p w:rsidR="00861F73" w:rsidRDefault="00861F73" w:rsidP="00861F73"/>
                    </w:txbxContent>
                  </v:textbox>
                </v:rect>
              </w:pict>
            </w:r>
          </w:p>
          <w:p w:rsidR="00D6508A" w:rsidRPr="00861F73" w:rsidRDefault="00D6508A" w:rsidP="004B2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08A" w:rsidRDefault="00861F73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208.55pt;margin-top:1.8pt;width:59.6pt;height:18.8pt;z-index:251664384">
                  <v:textbox>
                    <w:txbxContent>
                      <w:p w:rsidR="00861F73" w:rsidRPr="00861F73" w:rsidRDefault="00861F73" w:rsidP="00861F7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1F7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Искупление</w:t>
                        </w:r>
                      </w:p>
                      <w:p w:rsidR="00861F73" w:rsidRDefault="00861F73" w:rsidP="00861F73"/>
                    </w:txbxContent>
                  </v:textbox>
                </v:rect>
              </w:pict>
            </w:r>
          </w:p>
          <w:p w:rsidR="00861F73" w:rsidRDefault="00861F73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159.6pt;margin-top:.2pt;width:59.6pt;height:18.8pt;z-index:251663360">
                  <v:textbox>
                    <w:txbxContent>
                      <w:p w:rsidR="00861F73" w:rsidRDefault="00861F73" w:rsidP="00861F73">
                        <w:r w:rsidRPr="00861F7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Раскаяние</w:t>
                        </w:r>
                      </w:p>
                    </w:txbxContent>
                  </v:textbox>
                </v:rect>
              </w:pict>
            </w:r>
          </w:p>
          <w:p w:rsidR="00861F73" w:rsidRDefault="00861F73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94.3pt;margin-top:.2pt;width:76.9pt;height:18.8pt;z-index:251662336">
                  <v:textbox>
                    <w:txbxContent>
                      <w:p w:rsidR="00861F73" w:rsidRDefault="00861F73" w:rsidP="00861F73">
                        <w:r w:rsidRPr="00861F7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Преодоление</w:t>
                        </w:r>
                      </w:p>
                    </w:txbxContent>
                  </v:textbox>
                </v:rect>
              </w:pict>
            </w:r>
          </w:p>
          <w:p w:rsidR="00861F73" w:rsidRDefault="00861F73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48.15pt;margin-top:-.3pt;width:62.3pt;height:18.8pt;z-index:251661312">
                  <v:textbox>
                    <w:txbxContent>
                      <w:p w:rsidR="00861F73" w:rsidRPr="00861F73" w:rsidRDefault="00861F73" w:rsidP="00861F7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1F7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Осознание</w:t>
                        </w:r>
                      </w:p>
                      <w:p w:rsidR="00861F73" w:rsidRPr="00861F73" w:rsidRDefault="00861F73" w:rsidP="00861F7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861F73" w:rsidRDefault="00861F73" w:rsidP="00861F73"/>
                    </w:txbxContent>
                  </v:textbox>
                </v:rect>
              </w:pict>
            </w:r>
          </w:p>
          <w:p w:rsidR="00861F73" w:rsidRDefault="00861F73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3.05pt;margin-top:-.55pt;width:59.6pt;height:18.8pt;z-index:251660288">
                  <v:textbox>
                    <w:txbxContent>
                      <w:p w:rsidR="00861F73" w:rsidRPr="00861F73" w:rsidRDefault="00861F73" w:rsidP="00861F7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1F7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Злодеяние</w:t>
                        </w:r>
                      </w:p>
                      <w:p w:rsidR="00861F73" w:rsidRDefault="00861F73"/>
                    </w:txbxContent>
                  </v:textbox>
                </v:rect>
              </w:pict>
            </w:r>
          </w:p>
          <w:p w:rsidR="00861F73" w:rsidRDefault="00861F73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4305" w:rsidRDefault="00B64305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05" w:rsidTr="00693929">
        <w:tc>
          <w:tcPr>
            <w:tcW w:w="2620" w:type="dxa"/>
          </w:tcPr>
          <w:p w:rsidR="00B64305" w:rsidRDefault="00B64305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B64305" w:rsidRDefault="00B64305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вы сейчас, работая в группах, докажете нам, что Филька прошёл весь этот путь поднялся по   этой лестнице</w:t>
            </w:r>
            <w:r w:rsidR="004B2E0B">
              <w:rPr>
                <w:rFonts w:ascii="Times New Roman" w:hAnsi="Times New Roman" w:cs="Times New Roman"/>
                <w:sz w:val="28"/>
                <w:szCs w:val="28"/>
              </w:rPr>
              <w:t xml:space="preserve"> и приблизился к тому, чтобы  стать настоящим человеком</w:t>
            </w:r>
          </w:p>
          <w:p w:rsidR="00AB1239" w:rsidRDefault="00AB1239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расскажет и докажет нам цитатами, что Филька совершил злодеяние</w:t>
            </w:r>
          </w:p>
          <w:p w:rsidR="00AB1239" w:rsidRDefault="00AB1239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попробует доказать нам, что Филька осознал, что он совершил</w:t>
            </w:r>
          </w:p>
          <w:p w:rsidR="00AB1239" w:rsidRDefault="00AB1239" w:rsidP="00A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группа найдет доказательство того, что Филька постарался преодолеть последствия своего поступка.</w:t>
            </w:r>
          </w:p>
          <w:p w:rsidR="00AB1239" w:rsidRDefault="00AB1239" w:rsidP="00A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группа – что он раскаялся в своем поступке и постарался искупить свою вину</w:t>
            </w:r>
          </w:p>
          <w:p w:rsidR="00AB1239" w:rsidRDefault="00AB1239" w:rsidP="00A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Пятая группа попробует найти доказательство того, что Филька испытывает чувство благодарности за тот урок, который он получил.</w:t>
            </w:r>
          </w:p>
          <w:p w:rsidR="00AB1239" w:rsidRDefault="00AB1239" w:rsidP="00A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задания. Начинайте работу. Не забывайте о правилах работы в группе и о критериях оценивания проделанной работы.</w:t>
            </w:r>
          </w:p>
        </w:tc>
        <w:tc>
          <w:tcPr>
            <w:tcW w:w="4395" w:type="dxa"/>
          </w:tcPr>
          <w:p w:rsidR="00B64305" w:rsidRDefault="004B2E0B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работают в группах, отвечая на свои вопросы.</w:t>
            </w:r>
          </w:p>
          <w:p w:rsidR="004B2E0B" w:rsidRDefault="004B2E0B" w:rsidP="004B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отчёты групп</w:t>
            </w:r>
          </w:p>
          <w:p w:rsidR="009D331E" w:rsidRDefault="009D331E" w:rsidP="00AB12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оценивая</w:t>
            </w:r>
          </w:p>
        </w:tc>
      </w:tr>
      <w:tr w:rsidR="00B64305" w:rsidTr="00693929">
        <w:tc>
          <w:tcPr>
            <w:tcW w:w="2620" w:type="dxa"/>
          </w:tcPr>
          <w:p w:rsidR="00B64305" w:rsidRDefault="004B2E0B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5.Вывод, обобщение</w:t>
            </w:r>
          </w:p>
        </w:tc>
        <w:tc>
          <w:tcPr>
            <w:tcW w:w="7127" w:type="dxa"/>
          </w:tcPr>
          <w:p w:rsidR="00B64305" w:rsidRDefault="00B64305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давайте сделаем вывод. Что человека делает человеком?</w:t>
            </w:r>
            <w:r w:rsidR="009D331E">
              <w:rPr>
                <w:rFonts w:ascii="Times New Roman" w:hAnsi="Times New Roman" w:cs="Times New Roman"/>
                <w:sz w:val="28"/>
                <w:szCs w:val="28"/>
              </w:rPr>
              <w:t xml:space="preserve"> какова же главная мысль </w:t>
            </w:r>
            <w:proofErr w:type="spellStart"/>
            <w:r w:rsidR="009D331E">
              <w:rPr>
                <w:rFonts w:ascii="Times New Roman" w:hAnsi="Times New Roman" w:cs="Times New Roman"/>
                <w:sz w:val="28"/>
                <w:szCs w:val="28"/>
              </w:rPr>
              <w:t>поризведения</w:t>
            </w:r>
            <w:proofErr w:type="spellEnd"/>
          </w:p>
          <w:p w:rsidR="00B64305" w:rsidRDefault="00B64305" w:rsidP="0021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64305" w:rsidRDefault="00B64305" w:rsidP="00793C1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Да, ребята, вы совершенно правы, это произведение К.Г. Паустовского ещё раз  напоминает нам христианские ценности, ставшие общечеловеческими нравственными истинами.</w:t>
            </w:r>
          </w:p>
          <w:p w:rsidR="00B64305" w:rsidRPr="00DF7C22" w:rsidRDefault="00B64305" w:rsidP="00DF7C22">
            <w:pPr>
              <w:shd w:val="clear" w:color="auto" w:fill="FFFFFF"/>
              <w:spacing w:after="335" w:line="335" w:lineRule="atLeast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</w:pPr>
            <w:r w:rsidRPr="0046777A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>Смирение собственной гордости, разумное осознание своей неправоты и «покаяние», но не только на словах. Действием нужно заглаживать свою вину, свою несдержанность и злобу.</w:t>
            </w:r>
            <w:r w:rsidR="00DF7C22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46777A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>Действие полезное должно сочетаться с извинениями перед обиженным тобой существом. Будь то человек, или другое существо</w:t>
            </w:r>
            <w:proofErr w:type="gramStart"/>
            <w:r w:rsidRPr="0046777A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46777A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 xml:space="preserve">е стоит стесняться, в покаянии проявляется величие души (это громкое слово, торжественное, но по смыслу подходит очень). Если ты извинишься, этим ты не унизишь себя, а наоборот, вернешь себе утраченное на время достоинство и душевную гармонию. Искренно и от всей души нужно попросить прощения. И не гарантировано, что ты будешь прощен сразу же, мгновенно. Даже конь из сказки не поверил сначала Фильке, не стал брать хлеба из его рук. Лишь старый мудрый мельник смог </w:t>
            </w:r>
            <w:r w:rsidRPr="0046777A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lastRenderedPageBreak/>
              <w:t>его убедить, что мальчишка искренен и «не злой человек».</w:t>
            </w:r>
            <w:r w:rsidRPr="0046777A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Умение прощать – свойство </w:t>
            </w:r>
            <w:proofErr w:type="gramStart"/>
            <w:r w:rsidRPr="0046777A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сильных</w:t>
            </w:r>
            <w:proofErr w:type="gramEnd"/>
            <w:r w:rsidRPr="0046777A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и мудрых. Слабые никогда не прощают.</w:t>
            </w:r>
          </w:p>
        </w:tc>
        <w:tc>
          <w:tcPr>
            <w:tcW w:w="4395" w:type="dxa"/>
          </w:tcPr>
          <w:p w:rsidR="00B64305" w:rsidRDefault="004B2E0B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признать свою ошибку, вину, попросить прощения и искупить её своими делами.</w:t>
            </w:r>
          </w:p>
          <w:p w:rsidR="009D331E" w:rsidRDefault="009D331E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1E" w:rsidRDefault="009D331E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мальчик попросил прощения, ему было 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стенснению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легко ли было коню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простиьб</w:t>
            </w:r>
            <w:proofErr w:type="spellEnd"/>
          </w:p>
        </w:tc>
      </w:tr>
      <w:tr w:rsidR="00824DC8" w:rsidTr="00693929">
        <w:tc>
          <w:tcPr>
            <w:tcW w:w="2620" w:type="dxa"/>
          </w:tcPr>
          <w:p w:rsidR="00824DC8" w:rsidRDefault="00824DC8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:rsidR="00824DC8" w:rsidRPr="006E7D69" w:rsidRDefault="00824DC8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ребята, какие нравственные уроки мы вынесли из этой сказки?</w:t>
            </w:r>
          </w:p>
          <w:p w:rsidR="00824DC8" w:rsidRDefault="00824DC8" w:rsidP="00824DC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395" w:type="dxa"/>
          </w:tcPr>
          <w:p w:rsidR="00824DC8" w:rsidRPr="006E7D69" w:rsidRDefault="00824DC8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Нужно быть добрыми, отзывчивыми.</w:t>
            </w:r>
          </w:p>
          <w:p w:rsidR="00824DC8" w:rsidRPr="006E7D69" w:rsidRDefault="00824DC8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: Не причинять другим вреда, обиды.</w:t>
            </w:r>
          </w:p>
          <w:p w:rsidR="00824DC8" w:rsidRPr="006E7D69" w:rsidRDefault="00824DC8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: Отвечать за свои поступки, слова.</w:t>
            </w:r>
          </w:p>
          <w:p w:rsidR="00824DC8" w:rsidRPr="006E7D69" w:rsidRDefault="00824DC8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: Не бояться просить прощения, прощать.</w:t>
            </w:r>
          </w:p>
          <w:p w:rsidR="00824DC8" w:rsidRDefault="00824DC8" w:rsidP="00213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C8" w:rsidTr="00693929">
        <w:tc>
          <w:tcPr>
            <w:tcW w:w="2620" w:type="dxa"/>
          </w:tcPr>
          <w:p w:rsidR="00824DC8" w:rsidRDefault="00824DC8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127" w:type="dxa"/>
          </w:tcPr>
          <w:p w:rsidR="00824DC8" w:rsidRDefault="00824DC8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 на уроке…</w:t>
            </w:r>
          </w:p>
          <w:p w:rsidR="00824DC8" w:rsidRDefault="00824DC8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понял, что…</w:t>
            </w:r>
          </w:p>
          <w:p w:rsidR="008919C5" w:rsidRPr="006E7D69" w:rsidRDefault="008919C5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было интересно...</w:t>
            </w:r>
          </w:p>
        </w:tc>
        <w:tc>
          <w:tcPr>
            <w:tcW w:w="4395" w:type="dxa"/>
          </w:tcPr>
          <w:p w:rsidR="00824DC8" w:rsidRPr="006E7D69" w:rsidRDefault="00824DC8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7C22" w:rsidTr="00693929">
        <w:tc>
          <w:tcPr>
            <w:tcW w:w="2620" w:type="dxa"/>
          </w:tcPr>
          <w:p w:rsidR="00DF7C22" w:rsidRDefault="00DF7C22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DF7C22" w:rsidRDefault="00DF7C22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2" w:rsidRDefault="00DF7C22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2" w:rsidRDefault="00DF7C22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22" w:rsidRDefault="00DF7C22" w:rsidP="004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127" w:type="dxa"/>
          </w:tcPr>
          <w:p w:rsidR="00DF7C22" w:rsidRDefault="00DF7C22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посмотрим, как вы поработали. Я поставила за работу в группах такие баллы. Вы согласны со мной?</w:t>
            </w:r>
          </w:p>
          <w:p w:rsidR="00DF7C22" w:rsidRDefault="00DF7C22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нет, аргументируйте…</w:t>
            </w:r>
          </w:p>
          <w:p w:rsidR="00DF7C22" w:rsidRDefault="00DF7C22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C22" w:rsidRDefault="00DF7C22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-написать мини сочинение по теме «Что человека делает человеком»</w:t>
            </w:r>
          </w:p>
          <w:p w:rsidR="00DF7C22" w:rsidRDefault="00DF7C22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чем я вижу смысл сказки К. Г. Паустовского «Теплый хлеб»</w:t>
            </w:r>
          </w:p>
          <w:p w:rsidR="00D92EB4" w:rsidRDefault="00D92EB4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подобрать произведения по теме урока</w:t>
            </w:r>
          </w:p>
          <w:p w:rsidR="00D92EB4" w:rsidRDefault="00D92EB4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Пословицы, поговорки, притчи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высказазывания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</w:t>
            </w:r>
          </w:p>
        </w:tc>
        <w:tc>
          <w:tcPr>
            <w:tcW w:w="4395" w:type="dxa"/>
          </w:tcPr>
          <w:p w:rsidR="00DF7C22" w:rsidRPr="006E7D69" w:rsidRDefault="00D92EB4" w:rsidP="00824DC8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Оценивание </w:t>
            </w:r>
          </w:p>
        </w:tc>
      </w:tr>
    </w:tbl>
    <w:p w:rsidR="0098211F" w:rsidRPr="00DF7C22" w:rsidRDefault="0098211F" w:rsidP="0098211F">
      <w:pPr>
        <w:pStyle w:val="a4"/>
        <w:shd w:val="clear" w:color="auto" w:fill="FFFFFF"/>
        <w:spacing w:after="335" w:line="335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DF7C22">
        <w:rPr>
          <w:rFonts w:ascii="Times New Roman" w:hAnsi="Times New Roman" w:cs="Times New Roman"/>
          <w:i/>
          <w:sz w:val="28"/>
          <w:szCs w:val="28"/>
        </w:rPr>
        <w:lastRenderedPageBreak/>
        <w:t>Работа группы будет оцениваться по следующим параметрам:</w:t>
      </w:r>
    </w:p>
    <w:p w:rsidR="0098211F" w:rsidRPr="00DF7C22" w:rsidRDefault="0098211F" w:rsidP="0098211F">
      <w:pPr>
        <w:pStyle w:val="a4"/>
        <w:shd w:val="clear" w:color="auto" w:fill="FFFFFF"/>
        <w:spacing w:after="335" w:line="335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DF7C22">
        <w:rPr>
          <w:rFonts w:ascii="Times New Roman" w:hAnsi="Times New Roman" w:cs="Times New Roman"/>
          <w:i/>
          <w:sz w:val="28"/>
          <w:szCs w:val="28"/>
        </w:rPr>
        <w:t>- правильность ответа- 2 б</w:t>
      </w:r>
    </w:p>
    <w:p w:rsidR="0098211F" w:rsidRPr="00DF7C22" w:rsidRDefault="0098211F" w:rsidP="0098211F">
      <w:pPr>
        <w:pStyle w:val="a4"/>
        <w:shd w:val="clear" w:color="auto" w:fill="FFFFFF"/>
        <w:spacing w:after="335" w:line="335" w:lineRule="atLea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DF7C22">
        <w:rPr>
          <w:rFonts w:ascii="Times New Roman" w:hAnsi="Times New Roman" w:cs="Times New Roman"/>
          <w:i/>
          <w:sz w:val="28"/>
          <w:szCs w:val="28"/>
        </w:rPr>
        <w:t>- полнота ответа – 2 б</w:t>
      </w:r>
    </w:p>
    <w:p w:rsidR="00022664" w:rsidRDefault="0098211F" w:rsidP="0098211F">
      <w:pPr>
        <w:rPr>
          <w:rFonts w:ascii="Times New Roman" w:hAnsi="Times New Roman" w:cs="Times New Roman"/>
          <w:i/>
          <w:sz w:val="28"/>
          <w:szCs w:val="28"/>
        </w:rPr>
      </w:pPr>
      <w:r w:rsidRPr="00DF7C22">
        <w:rPr>
          <w:rFonts w:ascii="Times New Roman" w:hAnsi="Times New Roman" w:cs="Times New Roman"/>
          <w:i/>
          <w:sz w:val="28"/>
          <w:szCs w:val="28"/>
        </w:rPr>
        <w:t>-участие в работе всех членов группы- 2б</w:t>
      </w: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Look w:val="04A0"/>
      </w:tblPr>
      <w:tblGrid>
        <w:gridCol w:w="8851"/>
      </w:tblGrid>
      <w:tr w:rsidR="006E4202" w:rsidTr="006E4202">
        <w:tc>
          <w:tcPr>
            <w:tcW w:w="8851" w:type="dxa"/>
          </w:tcPr>
          <w:p w:rsidR="006E4202" w:rsidRDefault="006E4202" w:rsidP="006E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6E4202" w:rsidRDefault="006E4202" w:rsidP="006E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ЗЛОДЕЯНИЕ</w:t>
            </w:r>
          </w:p>
          <w:p w:rsidR="006E4202" w:rsidRDefault="006E4202" w:rsidP="006E4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злодеяние совершил Филька? Найдите и прочитайте это место в сказке.</w:t>
            </w:r>
          </w:p>
          <w:p w:rsidR="006E4202" w:rsidRDefault="006E4202" w:rsidP="006E4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чему привело это злодеяние Фильки? Найдите и прочитайте это место в сказке.</w:t>
            </w:r>
          </w:p>
          <w:p w:rsidR="006E4202" w:rsidRDefault="006E4202" w:rsidP="006E42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Тольке ли Фильке  Целая деревня, не один человек может оказаться на грани смерти</w:t>
            </w:r>
          </w:p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02" w:rsidTr="006E4202">
        <w:tc>
          <w:tcPr>
            <w:tcW w:w="8851" w:type="dxa"/>
          </w:tcPr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своей вины</w:t>
            </w:r>
          </w:p>
          <w:p w:rsidR="006E4202" w:rsidRDefault="006E4202" w:rsidP="006E42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Понял ли Филька, что он совершил? </w:t>
            </w:r>
          </w:p>
          <w:p w:rsidR="006E4202" w:rsidRDefault="006E4202" w:rsidP="006E42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Срази ли понял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E4202" w:rsidRDefault="006E4202" w:rsidP="006E42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помог Фильке понять?</w:t>
            </w:r>
          </w:p>
          <w:p w:rsidR="006E4202" w:rsidRDefault="006E4202" w:rsidP="006E42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это было?</w:t>
            </w:r>
          </w:p>
        </w:tc>
      </w:tr>
      <w:tr w:rsidR="006E4202" w:rsidTr="006E4202">
        <w:tc>
          <w:tcPr>
            <w:tcW w:w="8851" w:type="dxa"/>
          </w:tcPr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</w:t>
            </w:r>
          </w:p>
          <w:p w:rsidR="006E4202" w:rsidRDefault="006E4202" w:rsidP="006E42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 ли Филька что-то предпринимать, чтобы исправить ситуацию?</w:t>
            </w:r>
          </w:p>
          <w:p w:rsidR="006E4202" w:rsidRDefault="006E4202" w:rsidP="006E42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ему было?</w:t>
            </w:r>
          </w:p>
          <w:p w:rsidR="006E4202" w:rsidRDefault="006E4202" w:rsidP="006E42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помогал ему?</w:t>
            </w:r>
          </w:p>
          <w:p w:rsidR="006E4202" w:rsidRDefault="006E4202" w:rsidP="006E42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отказались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помочь?</w:t>
            </w:r>
          </w:p>
          <w:p w:rsidR="006E4202" w:rsidRDefault="006E4202" w:rsidP="006E42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Исправили ли создавшуюся ситуацию?</w:t>
            </w:r>
          </w:p>
        </w:tc>
      </w:tr>
      <w:tr w:rsidR="006E4202" w:rsidTr="006E4202">
        <w:trPr>
          <w:trHeight w:val="2053"/>
        </w:trPr>
        <w:tc>
          <w:tcPr>
            <w:tcW w:w="8851" w:type="dxa"/>
          </w:tcPr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группа</w:t>
            </w:r>
          </w:p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РАСКАЯНИЕ и ИСКУПЛЕНИЕ</w:t>
            </w:r>
          </w:p>
          <w:p w:rsidR="006E4202" w:rsidRDefault="006E4202" w:rsidP="006E42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Раскаялся ли Филька в своем злом поступке.</w:t>
            </w:r>
          </w:p>
          <w:p w:rsidR="006E4202" w:rsidRDefault="006E4202" w:rsidP="006E42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ему было?</w:t>
            </w:r>
          </w:p>
          <w:p w:rsidR="006E4202" w:rsidRDefault="006E4202" w:rsidP="006E42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ли он один в этот момент?</w:t>
            </w:r>
          </w:p>
          <w:p w:rsidR="006E4202" w:rsidRDefault="006E4202" w:rsidP="006E42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Смеялись ли все над Филькой в это время?</w:t>
            </w:r>
          </w:p>
        </w:tc>
      </w:tr>
      <w:tr w:rsidR="006E4202" w:rsidTr="006E4202">
        <w:tc>
          <w:tcPr>
            <w:tcW w:w="8851" w:type="dxa"/>
          </w:tcPr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группа </w:t>
            </w:r>
          </w:p>
          <w:p w:rsidR="006E4202" w:rsidRDefault="006E4202" w:rsidP="006E420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6E4202" w:rsidRDefault="006E4202" w:rsidP="006E42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корму должен испытывать благодарность человек, который поднимается по лестнице покаяния?</w:t>
            </w:r>
          </w:p>
          <w:p w:rsidR="006E4202" w:rsidRDefault="006E4202" w:rsidP="006E42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Благодарен ли Филька?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строчек это видно.</w:t>
            </w:r>
          </w:p>
          <w:p w:rsidR="006E4202" w:rsidRPr="00DA6F57" w:rsidRDefault="006E4202" w:rsidP="006E42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Филька благодарит коня, поднося ему хлеб</w:t>
            </w:r>
          </w:p>
        </w:tc>
      </w:tr>
    </w:tbl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98211F">
      <w:pPr>
        <w:rPr>
          <w:rFonts w:ascii="Times New Roman" w:hAnsi="Times New Roman" w:cs="Times New Roman"/>
          <w:i/>
          <w:sz w:val="28"/>
          <w:szCs w:val="28"/>
        </w:rPr>
      </w:pPr>
    </w:p>
    <w:p w:rsidR="006E4202" w:rsidRDefault="006E4202" w:rsidP="006E42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202" w:rsidRDefault="006E4202" w:rsidP="006E42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202" w:rsidRDefault="006E4202" w:rsidP="006E42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202" w:rsidRPr="009C5F5D" w:rsidRDefault="006E4202" w:rsidP="006E42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202" w:rsidRPr="00022664" w:rsidRDefault="006E4202" w:rsidP="0098211F">
      <w:pPr>
        <w:rPr>
          <w:rFonts w:ascii="Times New Roman" w:hAnsi="Times New Roman" w:cs="Times New Roman"/>
          <w:sz w:val="28"/>
          <w:szCs w:val="28"/>
        </w:rPr>
      </w:pPr>
    </w:p>
    <w:sectPr w:rsidR="006E4202" w:rsidRPr="00022664" w:rsidSect="006939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FD9"/>
    <w:multiLevelType w:val="hybridMultilevel"/>
    <w:tmpl w:val="1688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396"/>
    <w:multiLevelType w:val="hybridMultilevel"/>
    <w:tmpl w:val="C8BA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FBC"/>
    <w:multiLevelType w:val="hybridMultilevel"/>
    <w:tmpl w:val="5E48532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6D6"/>
    <w:multiLevelType w:val="hybridMultilevel"/>
    <w:tmpl w:val="DBC2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83775"/>
    <w:multiLevelType w:val="hybridMultilevel"/>
    <w:tmpl w:val="291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377C"/>
    <w:multiLevelType w:val="hybridMultilevel"/>
    <w:tmpl w:val="C562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0D70"/>
    <w:multiLevelType w:val="hybridMultilevel"/>
    <w:tmpl w:val="3DBE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F3F52"/>
    <w:multiLevelType w:val="hybridMultilevel"/>
    <w:tmpl w:val="F37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664"/>
    <w:rsid w:val="00022664"/>
    <w:rsid w:val="000970E2"/>
    <w:rsid w:val="001E10F0"/>
    <w:rsid w:val="0021336D"/>
    <w:rsid w:val="003A46E0"/>
    <w:rsid w:val="003F2F2C"/>
    <w:rsid w:val="0046777A"/>
    <w:rsid w:val="004B028D"/>
    <w:rsid w:val="004B2E0B"/>
    <w:rsid w:val="00564B13"/>
    <w:rsid w:val="005D4B5A"/>
    <w:rsid w:val="00693929"/>
    <w:rsid w:val="006D6B5A"/>
    <w:rsid w:val="006E4202"/>
    <w:rsid w:val="00720984"/>
    <w:rsid w:val="0072349D"/>
    <w:rsid w:val="00793C19"/>
    <w:rsid w:val="007E4E6E"/>
    <w:rsid w:val="00824DC8"/>
    <w:rsid w:val="00861F73"/>
    <w:rsid w:val="008919C5"/>
    <w:rsid w:val="008D66D5"/>
    <w:rsid w:val="0098211F"/>
    <w:rsid w:val="009D331E"/>
    <w:rsid w:val="00A147BB"/>
    <w:rsid w:val="00A1705B"/>
    <w:rsid w:val="00A46651"/>
    <w:rsid w:val="00AB1239"/>
    <w:rsid w:val="00B64305"/>
    <w:rsid w:val="00B83DBF"/>
    <w:rsid w:val="00BB5F1D"/>
    <w:rsid w:val="00BF2C3F"/>
    <w:rsid w:val="00CC1340"/>
    <w:rsid w:val="00D6508A"/>
    <w:rsid w:val="00D92EB4"/>
    <w:rsid w:val="00DF7C22"/>
    <w:rsid w:val="00E20279"/>
    <w:rsid w:val="00E66D31"/>
    <w:rsid w:val="00E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2022-05-15T11:56:00Z</dcterms:created>
  <dcterms:modified xsi:type="dcterms:W3CDTF">2022-05-15T12:01:00Z</dcterms:modified>
</cp:coreProperties>
</file>